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3522BD" w:rsidRPr="006417F1" w:rsidRDefault="003522BD">
      <w:pPr>
        <w:spacing w:after="160" w:line="278" w:lineRule="auto"/>
        <w:rPr>
          <w:rFonts w:ascii="Aptos" w:eastAsia="Aptos" w:hAnsi="Aptos" w:cs="Aptos"/>
          <w:b/>
          <w:bCs/>
          <w:color w:val="2D72D3"/>
          <w:sz w:val="24"/>
          <w:szCs w:val="24"/>
        </w:rPr>
      </w:pPr>
    </w:p>
    <w:p w14:paraId="00000002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b/>
          <w:bCs/>
          <w:color w:val="2D72D3"/>
          <w:sz w:val="24"/>
          <w:szCs w:val="24"/>
        </w:rPr>
        <w:t>Last name</w:t>
      </w:r>
      <w:r w:rsidRPr="006417F1">
        <w:rPr>
          <w:rFonts w:ascii="Aptos" w:eastAsia="Aptos" w:hAnsi="Aptos" w:cs="Aptos"/>
          <w:color w:val="2D72D3"/>
          <w:sz w:val="24"/>
          <w:szCs w:val="24"/>
        </w:rPr>
        <w:t>:</w:t>
      </w:r>
    </w:p>
    <w:p w14:paraId="00000003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b/>
          <w:bCs/>
          <w:color w:val="2D72D3"/>
          <w:sz w:val="24"/>
          <w:szCs w:val="24"/>
        </w:rPr>
        <w:t>First name</w:t>
      </w:r>
      <w:r w:rsidRPr="006417F1">
        <w:rPr>
          <w:rFonts w:ascii="Aptos" w:eastAsia="Aptos" w:hAnsi="Aptos" w:cs="Aptos"/>
          <w:color w:val="2D72D3"/>
          <w:sz w:val="24"/>
          <w:szCs w:val="24"/>
        </w:rPr>
        <w:t>:</w:t>
      </w:r>
    </w:p>
    <w:p w14:paraId="00000004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b/>
          <w:bCs/>
          <w:color w:val="2D72D3"/>
          <w:sz w:val="24"/>
          <w:szCs w:val="24"/>
        </w:rPr>
        <w:t>Middle name</w:t>
      </w:r>
      <w:r w:rsidRPr="006417F1">
        <w:rPr>
          <w:rFonts w:ascii="Aptos" w:eastAsia="Aptos" w:hAnsi="Aptos" w:cs="Aptos"/>
          <w:color w:val="2D72D3"/>
          <w:sz w:val="24"/>
          <w:szCs w:val="24"/>
        </w:rPr>
        <w:t>:</w:t>
      </w:r>
    </w:p>
    <w:p w14:paraId="00000005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b/>
          <w:bCs/>
          <w:color w:val="2D72D3"/>
          <w:sz w:val="24"/>
          <w:szCs w:val="24"/>
        </w:rPr>
      </w:pPr>
      <w:r w:rsidRPr="006417F1">
        <w:rPr>
          <w:rFonts w:ascii="Aptos" w:eastAsia="Aptos" w:hAnsi="Aptos" w:cs="Aptos"/>
          <w:b/>
          <w:bCs/>
          <w:color w:val="2D72D3"/>
          <w:sz w:val="24"/>
          <w:szCs w:val="24"/>
        </w:rPr>
        <w:t>Current phone number:</w:t>
      </w:r>
    </w:p>
    <w:p w14:paraId="00000006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b/>
          <w:bCs/>
          <w:color w:val="2D72D3"/>
          <w:sz w:val="24"/>
          <w:szCs w:val="24"/>
        </w:rPr>
      </w:pPr>
      <w:r w:rsidRPr="006417F1">
        <w:rPr>
          <w:rFonts w:ascii="Aptos" w:eastAsia="Aptos" w:hAnsi="Aptos" w:cs="Aptos"/>
          <w:b/>
          <w:bCs/>
          <w:color w:val="2D72D3"/>
          <w:sz w:val="24"/>
          <w:szCs w:val="24"/>
        </w:rPr>
        <w:t>Non-UMICH email address:</w:t>
      </w:r>
    </w:p>
    <w:p w14:paraId="00000007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b/>
          <w:bCs/>
          <w:color w:val="2D72D3"/>
          <w:sz w:val="24"/>
          <w:szCs w:val="24"/>
        </w:rPr>
      </w:pPr>
      <w:r w:rsidRPr="006417F1">
        <w:rPr>
          <w:rFonts w:ascii="Aptos" w:eastAsia="Aptos" w:hAnsi="Aptos" w:cs="Aptos"/>
          <w:b/>
          <w:bCs/>
          <w:color w:val="2D72D3"/>
          <w:sz w:val="24"/>
          <w:szCs w:val="24"/>
        </w:rPr>
        <w:t>Permanent mailing address</w:t>
      </w:r>
    </w:p>
    <w:p w14:paraId="00000008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Street address:</w:t>
      </w:r>
    </w:p>
    <w:p w14:paraId="00000009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City:</w:t>
      </w:r>
    </w:p>
    <w:p w14:paraId="0000000A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State/province:</w:t>
      </w:r>
    </w:p>
    <w:p w14:paraId="0000000B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Zip/postal code:</w:t>
      </w:r>
    </w:p>
    <w:p w14:paraId="0000000C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Country:</w:t>
      </w:r>
    </w:p>
    <w:p w14:paraId="0000000D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b/>
          <w:bCs/>
          <w:color w:val="2D72D3"/>
          <w:sz w:val="24"/>
          <w:szCs w:val="24"/>
        </w:rPr>
      </w:pPr>
      <w:r w:rsidRPr="006417F1">
        <w:rPr>
          <w:rFonts w:ascii="Aptos" w:eastAsia="Aptos" w:hAnsi="Aptos" w:cs="Aptos"/>
          <w:b/>
          <w:bCs/>
          <w:color w:val="2D72D3"/>
          <w:sz w:val="24"/>
          <w:szCs w:val="24"/>
        </w:rPr>
        <w:t>Current local (U.S.) mailing address</w:t>
      </w:r>
    </w:p>
    <w:p w14:paraId="0000000E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Street address:</w:t>
      </w:r>
    </w:p>
    <w:p w14:paraId="0000000F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City:</w:t>
      </w:r>
    </w:p>
    <w:p w14:paraId="00000010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State/province:</w:t>
      </w:r>
    </w:p>
    <w:p w14:paraId="00000011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Zip/postal code:</w:t>
      </w:r>
    </w:p>
    <w:p w14:paraId="00000012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b/>
          <w:bCs/>
          <w:color w:val="2D72D3"/>
          <w:sz w:val="24"/>
          <w:szCs w:val="24"/>
        </w:rPr>
      </w:pPr>
      <w:r w:rsidRPr="006417F1">
        <w:rPr>
          <w:rFonts w:ascii="Aptos" w:eastAsia="Aptos" w:hAnsi="Aptos" w:cs="Aptos"/>
          <w:b/>
          <w:bCs/>
          <w:color w:val="2D72D3"/>
          <w:sz w:val="24"/>
          <w:szCs w:val="24"/>
        </w:rPr>
        <w:t>Covered Visitor Identification Information</w:t>
      </w:r>
    </w:p>
    <w:p w14:paraId="00000013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Gender:</w:t>
      </w:r>
    </w:p>
    <w:p w14:paraId="00000014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Date of birth (mm-dd-yyyy):</w:t>
      </w:r>
    </w:p>
    <w:p w14:paraId="00000015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Country of citizenship:</w:t>
      </w:r>
    </w:p>
    <w:p w14:paraId="00000016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Visa type (required if assigned):</w:t>
      </w:r>
    </w:p>
    <w:p w14:paraId="00000017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Visa sponsor</w:t>
      </w: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 xml:space="preserve">(UM/ other name) (required if visa type is not blank </w:t>
      </w:r>
      <w:r w:rsidRPr="006417F1">
        <w:rPr>
          <w:rFonts w:ascii="Aptos" w:eastAsia="Aptos" w:hAnsi="Aptos" w:cs="Aptos"/>
          <w:i/>
          <w:iCs/>
          <w:color w:val="2D72D3"/>
          <w:sz w:val="24"/>
          <w:szCs w:val="24"/>
        </w:rPr>
        <w:t>and</w:t>
      </w:r>
      <w:r w:rsidRPr="006417F1">
        <w:rPr>
          <w:rFonts w:ascii="Aptos" w:eastAsia="Aptos" w:hAnsi="Aptos" w:cs="Aptos"/>
          <w:color w:val="2D72D3"/>
          <w:sz w:val="24"/>
          <w:szCs w:val="24"/>
        </w:rPr>
        <w:t xml:space="preserve"> is not a “B1”/”B2”/”PR”):</w:t>
      </w:r>
    </w:p>
    <w:p w14:paraId="00000018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Were you previously affiliated with the University of Michigan?</w:t>
      </w:r>
    </w:p>
    <w:p w14:paraId="00000019" w14:textId="77777777" w:rsidR="003522BD" w:rsidRPr="006417F1" w:rsidRDefault="00000000">
      <w:pPr>
        <w:spacing w:after="160" w:line="278" w:lineRule="auto"/>
        <w:ind w:firstLine="720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lastRenderedPageBreak/>
        <w:t>If previously affiliated with University of Michigan, please provide UMID and/or unique name:</w:t>
      </w:r>
    </w:p>
    <w:p w14:paraId="0000001A" w14:textId="77777777" w:rsidR="003522BD" w:rsidRPr="006417F1" w:rsidRDefault="00000000">
      <w:pPr>
        <w:spacing w:after="160" w:line="278" w:lineRule="auto"/>
        <w:ind w:firstLine="720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 xml:space="preserve">Last 4 digits of social security (not needed if unique name was provided): </w:t>
      </w:r>
    </w:p>
    <w:p w14:paraId="0000001B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Highest degree earned for scholars; for graduate students, highest degree sought at home institution:</w:t>
      </w:r>
    </w:p>
    <w:p w14:paraId="0000001C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Home university/ place of employment:</w:t>
      </w:r>
    </w:p>
    <w:p w14:paraId="0000001D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Job title at home university/ place of employment:</w:t>
      </w:r>
    </w:p>
    <w:p w14:paraId="0000001E" w14:textId="77777777" w:rsidR="003522BD" w:rsidRPr="006417F1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6417F1">
        <w:rPr>
          <w:rFonts w:ascii="Aptos" w:eastAsia="Aptos" w:hAnsi="Aptos" w:cs="Aptos"/>
          <w:color w:val="2D72D3"/>
          <w:sz w:val="24"/>
          <w:szCs w:val="24"/>
        </w:rPr>
        <w:tab/>
        <w:t>Academic discipline or field of specialization:</w:t>
      </w:r>
    </w:p>
    <w:p w14:paraId="0000001F" w14:textId="77777777" w:rsidR="003522BD" w:rsidRPr="006417F1" w:rsidRDefault="003522BD">
      <w:pPr>
        <w:rPr>
          <w:b/>
          <w:bCs/>
          <w:color w:val="2D72D3"/>
          <w:sz w:val="24"/>
          <w:szCs w:val="24"/>
        </w:rPr>
      </w:pPr>
    </w:p>
    <w:p w14:paraId="00000020" w14:textId="77777777" w:rsidR="003522BD" w:rsidRPr="006417F1" w:rsidRDefault="00000000">
      <w:pPr>
        <w:rPr>
          <w:b/>
          <w:bCs/>
          <w:color w:val="2D72D3"/>
          <w:sz w:val="24"/>
          <w:szCs w:val="24"/>
        </w:rPr>
      </w:pPr>
      <w:r w:rsidRPr="006417F1">
        <w:rPr>
          <w:b/>
          <w:bCs/>
          <w:color w:val="2D72D3"/>
          <w:sz w:val="24"/>
          <w:szCs w:val="24"/>
        </w:rPr>
        <w:t>Please describe your interest in being a Covered Visitor at the University of Michigan:</w:t>
      </w:r>
    </w:p>
    <w:sectPr w:rsidR="003522BD" w:rsidRPr="006417F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FCD1E" w14:textId="77777777" w:rsidR="00471932" w:rsidRDefault="00471932">
      <w:pPr>
        <w:spacing w:line="240" w:lineRule="auto"/>
      </w:pPr>
      <w:r>
        <w:separator/>
      </w:r>
    </w:p>
  </w:endnote>
  <w:endnote w:type="continuationSeparator" w:id="0">
    <w:p w14:paraId="6BD0CACF" w14:textId="77777777" w:rsidR="00471932" w:rsidRDefault="004719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17B864E-C046-0A4F-A88B-DA870BC3E7FD}"/>
    <w:embedBold r:id="rId2" w:fontKey="{6B5B9253-D60A-C24E-99FE-1C91812EC3CF}"/>
    <w:embedItalic r:id="rId3" w:fontKey="{A3EC4D4D-D771-A844-97AF-CE0DC63A75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6386EB1-4C75-7C46-BE6B-12DBE4692FA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63891091-5026-DB4B-970C-FF30D114573F}"/>
    <w:embedBold r:id="rId6" w:fontKey="{8C55DE08-940F-714B-9384-04C8818CF318}"/>
    <w:embedItalic r:id="rId7" w:fontKey="{374A089A-EC3A-1A49-A446-F4D4BDA57F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FF01059-96C1-FD41-A6D4-335E21EAAC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0800C5D-F52A-044E-9939-706980A2B1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59146" w14:textId="77777777" w:rsidR="006417F1" w:rsidRDefault="006417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3EF9E" w14:textId="77777777" w:rsidR="006417F1" w:rsidRDefault="006417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B7B58" w14:textId="77777777" w:rsidR="006417F1" w:rsidRDefault="006417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DF993" w14:textId="77777777" w:rsidR="00471932" w:rsidRDefault="00471932">
      <w:pPr>
        <w:spacing w:line="240" w:lineRule="auto"/>
      </w:pPr>
      <w:r>
        <w:separator/>
      </w:r>
    </w:p>
  </w:footnote>
  <w:footnote w:type="continuationSeparator" w:id="0">
    <w:p w14:paraId="71F14FE7" w14:textId="77777777" w:rsidR="00471932" w:rsidRDefault="004719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A164B" w14:textId="77777777" w:rsidR="00110BC2" w:rsidRDefault="00110B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3522BD" w:rsidRDefault="00000000">
    <w:r>
      <w:rPr>
        <w:sz w:val="24"/>
        <w:szCs w:val="24"/>
      </w:rPr>
      <w:t>Covered Visitor Application</w:t>
    </w:r>
    <w:r>
      <w:t xml:space="preserve">  - OVPR</w:t>
    </w:r>
  </w:p>
  <w:p w14:paraId="00000022" w14:textId="77777777" w:rsidR="003522BD" w:rsidRDefault="003522BD"/>
  <w:p w14:paraId="00000023" w14:textId="4931514E" w:rsidR="003522BD" w:rsidRDefault="00000000">
    <w:pPr>
      <w:rPr>
        <w:sz w:val="20"/>
        <w:szCs w:val="20"/>
      </w:rPr>
    </w:pPr>
    <w:r>
      <w:rPr>
        <w:sz w:val="20"/>
        <w:szCs w:val="20"/>
      </w:rPr>
      <w:t xml:space="preserve">Information to be completed by Guest and forwarded to the U-M </w:t>
    </w:r>
    <w:r w:rsidR="00110BC2">
      <w:rPr>
        <w:sz w:val="20"/>
        <w:szCs w:val="20"/>
      </w:rPr>
      <w:t>s</w:t>
    </w:r>
    <w:r>
      <w:rPr>
        <w:sz w:val="20"/>
        <w:szCs w:val="20"/>
      </w:rPr>
      <w:t xml:space="preserve">ponsoring </w:t>
    </w:r>
    <w:r w:rsidR="00110BC2">
      <w:rPr>
        <w:sz w:val="20"/>
        <w:szCs w:val="20"/>
      </w:rPr>
      <w:t>u</w:t>
    </w:r>
    <w:r>
      <w:rPr>
        <w:sz w:val="20"/>
        <w:szCs w:val="20"/>
      </w:rPr>
      <w:t xml:space="preserve">nit </w:t>
    </w:r>
    <w:r w:rsidR="00110BC2">
      <w:rPr>
        <w:sz w:val="20"/>
        <w:szCs w:val="20"/>
      </w:rPr>
      <w:t>a</w:t>
    </w:r>
    <w:r>
      <w:rPr>
        <w:sz w:val="20"/>
        <w:szCs w:val="20"/>
      </w:rPr>
      <w:t xml:space="preserve">dministrative </w:t>
    </w:r>
    <w:r w:rsidR="00110BC2">
      <w:rPr>
        <w:sz w:val="20"/>
        <w:szCs w:val="20"/>
      </w:rPr>
      <w:t>c</w:t>
    </w:r>
    <w:r>
      <w:rPr>
        <w:sz w:val="20"/>
        <w:szCs w:val="20"/>
      </w:rPr>
      <w:t xml:space="preserve">ontact along with a </w:t>
    </w:r>
    <w:r>
      <w:rPr>
        <w:b/>
        <w:bCs/>
        <w:sz w:val="20"/>
        <w:szCs w:val="20"/>
      </w:rPr>
      <w:t>current curriculum vitae or resume</w:t>
    </w:r>
    <w:r>
      <w:rPr>
        <w:sz w:val="20"/>
        <w:szCs w:val="20"/>
      </w:rPr>
      <w:t>.</w:t>
    </w:r>
  </w:p>
  <w:p w14:paraId="00000024" w14:textId="77777777" w:rsidR="003522BD" w:rsidRDefault="003522B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54B23" w14:textId="77777777" w:rsidR="00110BC2" w:rsidRDefault="00110B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3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2BD"/>
    <w:rsid w:val="00110BC2"/>
    <w:rsid w:val="003522BD"/>
    <w:rsid w:val="00471932"/>
    <w:rsid w:val="006417F1"/>
    <w:rsid w:val="00941879"/>
    <w:rsid w:val="00FF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8C0E7"/>
  <w15:docId w15:val="{F004ABEF-02C7-6E45-A48F-38F83BC5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10BC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BC2"/>
  </w:style>
  <w:style w:type="paragraph" w:styleId="Footer">
    <w:name w:val="footer"/>
    <w:basedOn w:val="Normal"/>
    <w:link w:val="FooterChar"/>
    <w:uiPriority w:val="99"/>
    <w:unhideWhenUsed/>
    <w:rsid w:val="00110BC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Middleton, Cynthia</cp:lastModifiedBy>
  <cp:revision>3</cp:revision>
  <dcterms:created xsi:type="dcterms:W3CDTF">2026-07-01T14:33:00Z</dcterms:created>
  <dcterms:modified xsi:type="dcterms:W3CDTF">2026-07-01T16:49:00Z</dcterms:modified>
</cp:coreProperties>
</file>